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1A" w:rsidRPr="00DB321A" w:rsidRDefault="00DB321A" w:rsidP="00DB321A">
      <w:pPr>
        <w:spacing w:before="67"/>
        <w:ind w:left="4031" w:right="40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321A">
        <w:rPr>
          <w:rFonts w:ascii="Times New Roman" w:eastAsia="Times New Roman" w:hAnsi="Times New Roman" w:cs="Times New Roman"/>
          <w:b/>
          <w:sz w:val="24"/>
        </w:rPr>
        <w:t>Учебный</w:t>
      </w:r>
      <w:r w:rsidR="00FD0369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DB321A">
        <w:rPr>
          <w:rFonts w:ascii="Times New Roman" w:eastAsia="Times New Roman" w:hAnsi="Times New Roman" w:cs="Times New Roman"/>
          <w:b/>
          <w:spacing w:val="-4"/>
          <w:sz w:val="24"/>
        </w:rPr>
        <w:t>план</w:t>
      </w:r>
    </w:p>
    <w:p w:rsidR="00DB321A" w:rsidRPr="00DB321A" w:rsidRDefault="00FD0369" w:rsidP="00DB321A">
      <w:pPr>
        <w:widowControl w:val="0"/>
        <w:autoSpaceDE w:val="0"/>
        <w:autoSpaceDN w:val="0"/>
        <w:spacing w:before="5" w:after="0" w:line="237" w:lineRule="auto"/>
        <w:ind w:left="4031" w:right="402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для_обучающихся_с_задержкой_психического"/>
      <w:bookmarkEnd w:id="0"/>
      <w:r w:rsidRPr="00DB321A">
        <w:rPr>
          <w:rFonts w:ascii="Times New Roman" w:eastAsia="Times New Roman" w:hAnsi="Times New Roman" w:cs="Times New Roman"/>
          <w:b/>
          <w:sz w:val="24"/>
        </w:rPr>
        <w:t>Д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>ля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>обучающихся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>с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>задержкой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>психического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DB321A" w:rsidRPr="00DB321A">
        <w:rPr>
          <w:rFonts w:ascii="Times New Roman" w:eastAsia="Times New Roman" w:hAnsi="Times New Roman" w:cs="Times New Roman"/>
          <w:b/>
          <w:sz w:val="24"/>
        </w:rPr>
        <w:t xml:space="preserve">развития </w:t>
      </w:r>
      <w:bookmarkStart w:id="1" w:name="(вариант_7.1.)"/>
      <w:bookmarkEnd w:id="1"/>
      <w:r w:rsidR="00DB321A" w:rsidRPr="00DB321A">
        <w:rPr>
          <w:rFonts w:ascii="Times New Roman" w:eastAsia="Times New Roman" w:hAnsi="Times New Roman" w:cs="Times New Roman"/>
          <w:b/>
          <w:sz w:val="24"/>
        </w:rPr>
        <w:t>(вариант 7.1.)</w:t>
      </w:r>
    </w:p>
    <w:p w:rsidR="00DB321A" w:rsidRPr="00DB321A" w:rsidRDefault="00DB321A" w:rsidP="00DB321A">
      <w:pPr>
        <w:widowControl w:val="0"/>
        <w:autoSpaceDE w:val="0"/>
        <w:autoSpaceDN w:val="0"/>
        <w:spacing w:before="4" w:after="0" w:line="240" w:lineRule="auto"/>
        <w:ind w:left="4033" w:right="402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2" w:name="на_2024-2025_учебный_год"/>
      <w:bookmarkEnd w:id="2"/>
      <w:r w:rsidRPr="00DB321A">
        <w:rPr>
          <w:rFonts w:ascii="Times New Roman" w:eastAsia="Times New Roman" w:hAnsi="Times New Roman" w:cs="Times New Roman"/>
          <w:b/>
          <w:sz w:val="24"/>
        </w:rPr>
        <w:t>на 202</w:t>
      </w:r>
      <w:r w:rsidR="00232384">
        <w:rPr>
          <w:rFonts w:ascii="Times New Roman" w:eastAsia="Times New Roman" w:hAnsi="Times New Roman" w:cs="Times New Roman"/>
          <w:b/>
          <w:sz w:val="24"/>
        </w:rPr>
        <w:t>5</w:t>
      </w:r>
      <w:r w:rsidRPr="00DB321A">
        <w:rPr>
          <w:rFonts w:ascii="Times New Roman" w:eastAsia="Times New Roman" w:hAnsi="Times New Roman" w:cs="Times New Roman"/>
          <w:b/>
          <w:sz w:val="24"/>
        </w:rPr>
        <w:t>-202</w:t>
      </w:r>
      <w:r w:rsidR="00232384">
        <w:rPr>
          <w:rFonts w:ascii="Times New Roman" w:eastAsia="Times New Roman" w:hAnsi="Times New Roman" w:cs="Times New Roman"/>
          <w:b/>
          <w:sz w:val="24"/>
        </w:rPr>
        <w:t>6</w:t>
      </w:r>
      <w:r w:rsidRPr="00DB321A">
        <w:rPr>
          <w:rFonts w:ascii="Times New Roman" w:eastAsia="Times New Roman" w:hAnsi="Times New Roman" w:cs="Times New Roman"/>
          <w:b/>
          <w:sz w:val="24"/>
        </w:rPr>
        <w:t>учебный</w:t>
      </w:r>
      <w:r w:rsidRPr="00DB321A">
        <w:rPr>
          <w:rFonts w:ascii="Times New Roman" w:eastAsia="Times New Roman" w:hAnsi="Times New Roman" w:cs="Times New Roman"/>
          <w:b/>
          <w:spacing w:val="-5"/>
          <w:sz w:val="24"/>
        </w:rPr>
        <w:t>год</w:t>
      </w:r>
    </w:p>
    <w:p w:rsidR="00DB321A" w:rsidRPr="00DB321A" w:rsidRDefault="00DB321A" w:rsidP="00DB321A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5410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3"/>
        <w:gridCol w:w="1786"/>
        <w:gridCol w:w="3299"/>
        <w:gridCol w:w="1603"/>
        <w:gridCol w:w="1276"/>
        <w:gridCol w:w="1701"/>
        <w:gridCol w:w="1984"/>
        <w:gridCol w:w="2268"/>
      </w:tblGrid>
      <w:tr w:rsidR="00B22584" w:rsidRPr="00DB321A" w:rsidTr="00B22584">
        <w:trPr>
          <w:trHeight w:val="273"/>
        </w:trPr>
        <w:tc>
          <w:tcPr>
            <w:tcW w:w="3279" w:type="dxa"/>
            <w:gridSpan w:val="2"/>
            <w:vMerge w:val="restart"/>
            <w:shd w:val="clear" w:color="auto" w:fill="D9D9D9"/>
          </w:tcPr>
          <w:p w:rsidR="00B22584" w:rsidRPr="00DB321A" w:rsidRDefault="00B22584" w:rsidP="00DB321A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>Предметная</w:t>
            </w:r>
            <w:r w:rsidRPr="00DB32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3299" w:type="dxa"/>
            <w:vMerge w:val="restart"/>
            <w:shd w:val="clear" w:color="auto" w:fill="D9D9D9"/>
          </w:tcPr>
          <w:p w:rsidR="00B22584" w:rsidRPr="00DB321A" w:rsidRDefault="00B22584" w:rsidP="00DB321A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 w:rsidRPr="00DB32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4580" w:type="dxa"/>
            <w:gridSpan w:val="3"/>
            <w:shd w:val="clear" w:color="auto" w:fill="D9D9D9"/>
          </w:tcPr>
          <w:p w:rsidR="00B22584" w:rsidRPr="00DB321A" w:rsidRDefault="00B22584" w:rsidP="00DB321A">
            <w:pPr>
              <w:spacing w:line="253" w:lineRule="exact"/>
              <w:ind w:left="150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>Количествочасов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B22584" w:rsidRPr="00DB321A" w:rsidRDefault="00B22584" w:rsidP="00DB32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B22584" w:rsidRPr="00DB321A" w:rsidRDefault="00B22584" w:rsidP="00DB32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B22584">
        <w:trPr>
          <w:trHeight w:val="278"/>
        </w:trPr>
        <w:tc>
          <w:tcPr>
            <w:tcW w:w="3279" w:type="dxa"/>
            <w:gridSpan w:val="2"/>
            <w:vMerge/>
            <w:tcBorders>
              <w:top w:val="nil"/>
            </w:tcBorders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03" w:type="dxa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276" w:type="dxa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II</w:t>
            </w:r>
          </w:p>
        </w:tc>
        <w:tc>
          <w:tcPr>
            <w:tcW w:w="1701" w:type="dxa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6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III</w:t>
            </w:r>
          </w:p>
        </w:tc>
        <w:tc>
          <w:tcPr>
            <w:tcW w:w="1984" w:type="dxa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IV</w:t>
            </w:r>
          </w:p>
        </w:tc>
        <w:tc>
          <w:tcPr>
            <w:tcW w:w="2268" w:type="dxa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ПА</w:t>
            </w:r>
          </w:p>
        </w:tc>
      </w:tr>
      <w:tr w:rsidR="00D348B2" w:rsidRPr="00DB321A" w:rsidTr="00B22584">
        <w:trPr>
          <w:trHeight w:val="273"/>
        </w:trPr>
        <w:tc>
          <w:tcPr>
            <w:tcW w:w="1493" w:type="dxa"/>
            <w:shd w:val="clear" w:color="auto" w:fill="FFFFB3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5" w:type="dxa"/>
            <w:gridSpan w:val="5"/>
            <w:shd w:val="clear" w:color="auto" w:fill="FFFFB3"/>
          </w:tcPr>
          <w:p w:rsidR="00D348B2" w:rsidRPr="00DB321A" w:rsidRDefault="00D348B2" w:rsidP="00D348B2">
            <w:pPr>
              <w:spacing w:line="25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r w:rsidRPr="00DB321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часть</w:t>
            </w:r>
            <w:proofErr w:type="spellEnd"/>
          </w:p>
        </w:tc>
        <w:tc>
          <w:tcPr>
            <w:tcW w:w="1984" w:type="dxa"/>
            <w:shd w:val="clear" w:color="auto" w:fill="FFFFB3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FFFFB3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B22584">
        <w:trPr>
          <w:trHeight w:val="508"/>
        </w:trPr>
        <w:tc>
          <w:tcPr>
            <w:tcW w:w="3279" w:type="dxa"/>
            <w:gridSpan w:val="2"/>
            <w:vMerge w:val="restart"/>
          </w:tcPr>
          <w:p w:rsidR="00D348B2" w:rsidRPr="00DB321A" w:rsidRDefault="00D348B2" w:rsidP="00D348B2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Русскийязыкилитературное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чтение</w:t>
            </w:r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 w:rsidRPr="00DB321A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49" w:lineRule="exact"/>
              <w:ind w:left="4" w:righ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</w:t>
            </w:r>
            <w:proofErr w:type="spellEnd"/>
          </w:p>
          <w:p w:rsidR="00D348B2" w:rsidRPr="00DB321A" w:rsidRDefault="00D348B2" w:rsidP="00D348B2">
            <w:pPr>
              <w:spacing w:before="1" w:line="238" w:lineRule="exact"/>
              <w:ind w:left="5"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зачет</w:t>
            </w:r>
            <w:proofErr w:type="spellEnd"/>
          </w:p>
        </w:tc>
      </w:tr>
      <w:tr w:rsidR="00D348B2" w:rsidRPr="00DB321A" w:rsidTr="00B22584">
        <w:trPr>
          <w:trHeight w:val="504"/>
        </w:trPr>
        <w:tc>
          <w:tcPr>
            <w:tcW w:w="3279" w:type="dxa"/>
            <w:gridSpan w:val="2"/>
            <w:vMerge/>
            <w:tcBorders>
              <w:top w:val="nil"/>
            </w:tcBorders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50" w:lineRule="exact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508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Pr="00DB321A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 w:rsidRPr="00DB321A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49" w:lineRule="exact"/>
              <w:ind w:left="4" w:righ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</w:t>
            </w:r>
            <w:proofErr w:type="spellEnd"/>
          </w:p>
          <w:p w:rsidR="00D348B2" w:rsidRPr="00DB321A" w:rsidRDefault="00D348B2" w:rsidP="00D348B2">
            <w:pPr>
              <w:spacing w:before="1" w:line="238" w:lineRule="exact"/>
              <w:ind w:left="5"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зачет</w:t>
            </w:r>
            <w:proofErr w:type="spellEnd"/>
          </w:p>
        </w:tc>
      </w:tr>
      <w:tr w:rsidR="00D348B2" w:rsidRPr="00DB321A" w:rsidTr="00B22584">
        <w:trPr>
          <w:trHeight w:val="503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Математикаи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50" w:lineRule="exact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830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</w:t>
            </w: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proofErr w:type="spellEnd"/>
          </w:p>
          <w:p w:rsidR="00D348B2" w:rsidRPr="00DB321A" w:rsidRDefault="00D348B2" w:rsidP="00D348B2">
            <w:pPr>
              <w:spacing w:line="274" w:lineRule="exact"/>
              <w:ind w:left="110" w:right="9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естествознание </w:t>
            </w:r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("</w:t>
            </w: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окружающиймир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")</w:t>
            </w:r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42" w:lineRule="auto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551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религиозных</w:t>
            </w:r>
            <w:proofErr w:type="spellEnd"/>
          </w:p>
          <w:p w:rsidR="00D348B2" w:rsidRPr="00DB321A" w:rsidRDefault="00D348B2" w:rsidP="00D348B2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культур </w:t>
            </w: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исветской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этики</w:t>
            </w:r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Основырелигиозных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</w:t>
            </w:r>
            <w:proofErr w:type="spellEnd"/>
          </w:p>
          <w:p w:rsidR="00D348B2" w:rsidRPr="00DB321A" w:rsidRDefault="00D348B2" w:rsidP="00D348B2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исветской</w:t>
            </w:r>
            <w:r w:rsidRPr="00DB321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этики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37" w:lineRule="auto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503"/>
        </w:trPr>
        <w:tc>
          <w:tcPr>
            <w:tcW w:w="3279" w:type="dxa"/>
            <w:gridSpan w:val="2"/>
            <w:vMerge w:val="restart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Изобразительное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50" w:lineRule="exact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508"/>
        </w:trPr>
        <w:tc>
          <w:tcPr>
            <w:tcW w:w="3279" w:type="dxa"/>
            <w:gridSpan w:val="2"/>
            <w:vMerge/>
            <w:tcBorders>
              <w:top w:val="nil"/>
            </w:tcBorders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49" w:lineRule="exact"/>
              <w:ind w:left="4" w:righ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</w:t>
            </w:r>
            <w:proofErr w:type="spellEnd"/>
          </w:p>
          <w:p w:rsidR="00D348B2" w:rsidRPr="00DB321A" w:rsidRDefault="00D348B2" w:rsidP="00D348B2">
            <w:pPr>
              <w:spacing w:before="1" w:line="238" w:lineRule="exact"/>
              <w:ind w:left="5"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зачет</w:t>
            </w:r>
            <w:proofErr w:type="spellEnd"/>
          </w:p>
        </w:tc>
      </w:tr>
      <w:tr w:rsidR="00D348B2" w:rsidRPr="00DB321A" w:rsidTr="00B22584">
        <w:trPr>
          <w:trHeight w:val="504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Труд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603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50" w:lineRule="exact"/>
              <w:ind w:left="852" w:hanging="6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Интегрированныйзачет</w:t>
            </w:r>
            <w:proofErr w:type="spellEnd"/>
          </w:p>
        </w:tc>
      </w:tr>
      <w:tr w:rsidR="00D348B2" w:rsidRPr="00DB321A" w:rsidTr="00B22584">
        <w:trPr>
          <w:trHeight w:val="508"/>
        </w:trPr>
        <w:tc>
          <w:tcPr>
            <w:tcW w:w="3279" w:type="dxa"/>
            <w:gridSpan w:val="2"/>
          </w:tcPr>
          <w:p w:rsidR="00D348B2" w:rsidRPr="00DB321A" w:rsidRDefault="00D348B2" w:rsidP="00D348B2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299" w:type="dxa"/>
          </w:tcPr>
          <w:p w:rsidR="00D348B2" w:rsidRPr="00DB321A" w:rsidRDefault="00D348B2" w:rsidP="00D348B2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603" w:type="dxa"/>
          </w:tcPr>
          <w:p w:rsidR="00D348B2" w:rsidRPr="00DB321A" w:rsidRDefault="0095110F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D348B2" w:rsidRPr="00DB321A" w:rsidRDefault="00D348B2" w:rsidP="00D348B2">
            <w:pPr>
              <w:spacing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D348B2" w:rsidRPr="00DB321A" w:rsidRDefault="00D348B2" w:rsidP="00D348B2">
            <w:pPr>
              <w:spacing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D348B2" w:rsidRPr="00DB321A" w:rsidRDefault="00D348B2" w:rsidP="00D348B2">
            <w:pPr>
              <w:spacing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348B2" w:rsidRPr="00DB321A" w:rsidRDefault="00D348B2" w:rsidP="00D348B2">
            <w:pPr>
              <w:spacing w:line="249" w:lineRule="exact"/>
              <w:ind w:left="4" w:righ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</w:t>
            </w:r>
            <w:proofErr w:type="spellEnd"/>
          </w:p>
          <w:p w:rsidR="00D348B2" w:rsidRPr="00DB321A" w:rsidRDefault="00D348B2" w:rsidP="00D348B2">
            <w:pPr>
              <w:spacing w:before="1" w:line="238" w:lineRule="exact"/>
              <w:ind w:left="5"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зачет</w:t>
            </w:r>
            <w:proofErr w:type="spellEnd"/>
          </w:p>
        </w:tc>
      </w:tr>
      <w:tr w:rsidR="00D348B2" w:rsidRPr="00DB321A" w:rsidTr="00B22584">
        <w:trPr>
          <w:trHeight w:val="273"/>
        </w:trPr>
        <w:tc>
          <w:tcPr>
            <w:tcW w:w="6578" w:type="dxa"/>
            <w:gridSpan w:val="3"/>
            <w:shd w:val="clear" w:color="auto" w:fill="00FF00"/>
          </w:tcPr>
          <w:p w:rsidR="00D348B2" w:rsidRPr="00DB321A" w:rsidRDefault="00D348B2" w:rsidP="00D348B2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603" w:type="dxa"/>
            <w:shd w:val="clear" w:color="auto" w:fill="00FF00"/>
          </w:tcPr>
          <w:p w:rsidR="00D348B2" w:rsidRPr="00DB321A" w:rsidRDefault="009856AC" w:rsidP="00951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A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511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00FF00"/>
          </w:tcPr>
          <w:p w:rsidR="00D348B2" w:rsidRPr="00DB321A" w:rsidRDefault="009856AC" w:rsidP="00D348B2">
            <w:pPr>
              <w:spacing w:line="254" w:lineRule="exact"/>
              <w:ind w:left="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701" w:type="dxa"/>
            <w:shd w:val="clear" w:color="auto" w:fill="00FF00"/>
          </w:tcPr>
          <w:p w:rsidR="00D348B2" w:rsidRPr="00DB321A" w:rsidRDefault="009856AC" w:rsidP="0098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F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00FF00"/>
          </w:tcPr>
          <w:p w:rsidR="00D348B2" w:rsidRPr="00DB321A" w:rsidRDefault="00D348B2" w:rsidP="009856AC">
            <w:pPr>
              <w:spacing w:line="254" w:lineRule="exact"/>
              <w:ind w:left="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9856AC"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2268" w:type="dxa"/>
            <w:shd w:val="clear" w:color="auto" w:fill="00FF00"/>
          </w:tcPr>
          <w:p w:rsidR="00D348B2" w:rsidRPr="00DB321A" w:rsidRDefault="00D348B2" w:rsidP="00D348B2">
            <w:pPr>
              <w:spacing w:line="254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348B2" w:rsidRPr="00DB321A" w:rsidTr="00B22584">
        <w:trPr>
          <w:trHeight w:val="278"/>
        </w:trPr>
        <w:tc>
          <w:tcPr>
            <w:tcW w:w="1493" w:type="dxa"/>
            <w:shd w:val="clear" w:color="auto" w:fill="FFFFB3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65" w:type="dxa"/>
            <w:gridSpan w:val="5"/>
            <w:shd w:val="clear" w:color="auto" w:fill="FFFFB3"/>
          </w:tcPr>
          <w:p w:rsidR="00D348B2" w:rsidRPr="00DB321A" w:rsidRDefault="00D348B2" w:rsidP="00D348B2">
            <w:pPr>
              <w:spacing w:before="1" w:line="257" w:lineRule="exact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</w:t>
            </w:r>
            <w:proofErr w:type="gramStart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,ф</w:t>
            </w:r>
            <w:proofErr w:type="gramEnd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ормируемаяучастникамиобразовательных</w:t>
            </w:r>
            <w:r w:rsidRPr="00DB321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отношений</w:t>
            </w:r>
            <w:proofErr w:type="spellEnd"/>
          </w:p>
        </w:tc>
        <w:tc>
          <w:tcPr>
            <w:tcW w:w="1984" w:type="dxa"/>
            <w:shd w:val="clear" w:color="auto" w:fill="FFFFB3"/>
          </w:tcPr>
          <w:p w:rsidR="00D348B2" w:rsidRPr="00B22584" w:rsidRDefault="00D348B2" w:rsidP="00D348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  <w:shd w:val="clear" w:color="auto" w:fill="FFFFB3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348B2" w:rsidRPr="00DB321A" w:rsidTr="00B22584">
        <w:trPr>
          <w:trHeight w:val="278"/>
        </w:trPr>
        <w:tc>
          <w:tcPr>
            <w:tcW w:w="6578" w:type="dxa"/>
            <w:gridSpan w:val="3"/>
            <w:shd w:val="clear" w:color="auto" w:fill="D9D9D9"/>
          </w:tcPr>
          <w:p w:rsidR="00D348B2" w:rsidRPr="00DB321A" w:rsidRDefault="00D348B2" w:rsidP="00D348B2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Наименованиеучебного</w:t>
            </w:r>
            <w:r w:rsidRPr="00DB321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603" w:type="dxa"/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B22584">
        <w:trPr>
          <w:trHeight w:val="273"/>
        </w:trPr>
        <w:tc>
          <w:tcPr>
            <w:tcW w:w="6578" w:type="dxa"/>
            <w:gridSpan w:val="3"/>
          </w:tcPr>
          <w:p w:rsidR="00D348B2" w:rsidRPr="00DB321A" w:rsidRDefault="00D348B2" w:rsidP="00D348B2">
            <w:pPr>
              <w:spacing w:line="253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603" w:type="dxa"/>
          </w:tcPr>
          <w:p w:rsidR="00D348B2" w:rsidRPr="00DB321A" w:rsidRDefault="0095110F" w:rsidP="0098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8B2" w:rsidRPr="00DB321A" w:rsidRDefault="009856AC" w:rsidP="0098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48B2" w:rsidRPr="00DB321A" w:rsidRDefault="009856AC" w:rsidP="00D348B2">
            <w:pPr>
              <w:spacing w:line="25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D348B2" w:rsidRPr="0095110F" w:rsidRDefault="009856AC" w:rsidP="00985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1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856AC" w:rsidRPr="00DB321A" w:rsidRDefault="009856AC" w:rsidP="009856AC">
            <w:pPr>
              <w:spacing w:line="249" w:lineRule="exact"/>
              <w:ind w:left="4" w:right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Интегрированный</w:t>
            </w:r>
            <w:proofErr w:type="spellEnd"/>
          </w:p>
          <w:p w:rsidR="00D348B2" w:rsidRPr="00DB321A" w:rsidRDefault="009856AC" w:rsidP="009856A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</w:rPr>
              <w:t>зачет</w:t>
            </w:r>
            <w:proofErr w:type="spellEnd"/>
          </w:p>
        </w:tc>
      </w:tr>
      <w:tr w:rsidR="00D348B2" w:rsidRPr="00DB321A" w:rsidTr="00B22584">
        <w:trPr>
          <w:trHeight w:val="273"/>
        </w:trPr>
        <w:tc>
          <w:tcPr>
            <w:tcW w:w="6578" w:type="dxa"/>
            <w:gridSpan w:val="3"/>
            <w:shd w:val="clear" w:color="auto" w:fill="00FF00"/>
          </w:tcPr>
          <w:p w:rsidR="00D348B2" w:rsidRPr="00DB321A" w:rsidRDefault="00D348B2" w:rsidP="00D348B2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1603" w:type="dxa"/>
            <w:shd w:val="clear" w:color="auto" w:fill="00FF00"/>
          </w:tcPr>
          <w:p w:rsidR="00D348B2" w:rsidRPr="00DB321A" w:rsidRDefault="00D348B2" w:rsidP="00D348B2">
            <w:pPr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76" w:type="dxa"/>
            <w:shd w:val="clear" w:color="auto" w:fill="00FF00"/>
          </w:tcPr>
          <w:p w:rsidR="00D348B2" w:rsidRPr="00DB321A" w:rsidRDefault="00D348B2" w:rsidP="00D348B2">
            <w:pPr>
              <w:spacing w:line="253" w:lineRule="exact"/>
              <w:ind w:left="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01" w:type="dxa"/>
            <w:shd w:val="clear" w:color="auto" w:fill="00FF00"/>
          </w:tcPr>
          <w:p w:rsidR="00D348B2" w:rsidRPr="00DB321A" w:rsidRDefault="00D348B2" w:rsidP="00D348B2">
            <w:pPr>
              <w:spacing w:line="25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  <w:tc>
          <w:tcPr>
            <w:tcW w:w="1984" w:type="dxa"/>
            <w:shd w:val="clear" w:color="auto" w:fill="00FF00"/>
          </w:tcPr>
          <w:p w:rsidR="00D348B2" w:rsidRPr="00F42CF4" w:rsidRDefault="009856AC" w:rsidP="00F42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00FF00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B22584">
        <w:trPr>
          <w:trHeight w:val="278"/>
        </w:trPr>
        <w:tc>
          <w:tcPr>
            <w:tcW w:w="6578" w:type="dxa"/>
            <w:gridSpan w:val="3"/>
            <w:shd w:val="clear" w:color="auto" w:fill="00FF00"/>
          </w:tcPr>
          <w:p w:rsidR="00D348B2" w:rsidRPr="00DB321A" w:rsidRDefault="00D348B2" w:rsidP="00D348B2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ИТОГОнедельная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нагрузка</w:t>
            </w:r>
            <w:proofErr w:type="spellEnd"/>
          </w:p>
        </w:tc>
        <w:tc>
          <w:tcPr>
            <w:tcW w:w="1603" w:type="dxa"/>
            <w:shd w:val="clear" w:color="auto" w:fill="00FF00"/>
          </w:tcPr>
          <w:p w:rsidR="00D348B2" w:rsidRPr="00DB321A" w:rsidRDefault="00D348B2" w:rsidP="009856AC">
            <w:pPr>
              <w:spacing w:line="25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  <w:r w:rsidR="009856AC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276" w:type="dxa"/>
            <w:shd w:val="clear" w:color="auto" w:fill="00FF00"/>
          </w:tcPr>
          <w:p w:rsidR="00D348B2" w:rsidRPr="00DB321A" w:rsidRDefault="00D348B2" w:rsidP="00D348B2">
            <w:pPr>
              <w:spacing w:line="258" w:lineRule="exact"/>
              <w:ind w:left="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1701" w:type="dxa"/>
            <w:shd w:val="clear" w:color="auto" w:fill="00FF00"/>
          </w:tcPr>
          <w:p w:rsidR="00D348B2" w:rsidRPr="00DB321A" w:rsidRDefault="00D348B2" w:rsidP="00D348B2">
            <w:pPr>
              <w:spacing w:line="258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1984" w:type="dxa"/>
            <w:shd w:val="clear" w:color="auto" w:fill="00FF00"/>
          </w:tcPr>
          <w:p w:rsidR="00D348B2" w:rsidRPr="00F42CF4" w:rsidRDefault="009856AC" w:rsidP="00F42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F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00FF00"/>
          </w:tcPr>
          <w:p w:rsidR="00D348B2" w:rsidRPr="00DB321A" w:rsidRDefault="00D348B2" w:rsidP="00D348B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B321A" w:rsidRPr="00DB321A" w:rsidRDefault="00DB321A" w:rsidP="00DB32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B321A" w:rsidRPr="00DB321A">
          <w:pgSz w:w="16820" w:h="11900" w:orient="landscape"/>
          <w:pgMar w:top="760" w:right="992" w:bottom="1156" w:left="992" w:header="720" w:footer="720" w:gutter="0"/>
          <w:cols w:space="720"/>
        </w:sectPr>
      </w:pPr>
    </w:p>
    <w:tbl>
      <w:tblPr>
        <w:tblStyle w:val="TableNormal"/>
        <w:tblW w:w="14773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78"/>
        <w:gridCol w:w="1461"/>
        <w:gridCol w:w="1276"/>
        <w:gridCol w:w="1701"/>
        <w:gridCol w:w="1995"/>
        <w:gridCol w:w="1762"/>
      </w:tblGrid>
      <w:tr w:rsidR="00D348B2" w:rsidRPr="00DB321A" w:rsidTr="00D348B2">
        <w:trPr>
          <w:trHeight w:val="277"/>
        </w:trPr>
        <w:tc>
          <w:tcPr>
            <w:tcW w:w="6578" w:type="dxa"/>
            <w:shd w:val="clear" w:color="auto" w:fill="FBE2FB"/>
          </w:tcPr>
          <w:p w:rsidR="00D348B2" w:rsidRPr="00DB321A" w:rsidRDefault="00D348B2" w:rsidP="00DB321A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lastRenderedPageBreak/>
              <w:t>Количествоучебных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1461" w:type="dxa"/>
            <w:shd w:val="clear" w:color="auto" w:fill="FBE2FB"/>
          </w:tcPr>
          <w:p w:rsidR="00D348B2" w:rsidRPr="00DB321A" w:rsidRDefault="00D348B2" w:rsidP="00CD05ED">
            <w:pPr>
              <w:spacing w:line="258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  <w:r w:rsidR="00CD05ED"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1276" w:type="dxa"/>
            <w:shd w:val="clear" w:color="auto" w:fill="FBE2FB"/>
          </w:tcPr>
          <w:p w:rsidR="00D348B2" w:rsidRPr="00DB321A" w:rsidRDefault="00D348B2" w:rsidP="00DB321A">
            <w:pPr>
              <w:spacing w:line="258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701" w:type="dxa"/>
            <w:shd w:val="clear" w:color="auto" w:fill="FBE2FB"/>
          </w:tcPr>
          <w:p w:rsidR="00D348B2" w:rsidRPr="00DB321A" w:rsidRDefault="00D348B2" w:rsidP="00DB321A">
            <w:pPr>
              <w:spacing w:line="258" w:lineRule="exact"/>
              <w:ind w:left="1022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shd w:val="clear" w:color="auto" w:fill="FBE2FB"/>
          </w:tcPr>
          <w:p w:rsidR="00D348B2" w:rsidRPr="00DB321A" w:rsidRDefault="00CD05ED" w:rsidP="00CD0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E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FBE2FB"/>
          </w:tcPr>
          <w:p w:rsidR="00D348B2" w:rsidRPr="00DB321A" w:rsidRDefault="00D348B2" w:rsidP="00DB32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D348B2">
        <w:trPr>
          <w:trHeight w:val="273"/>
        </w:trPr>
        <w:tc>
          <w:tcPr>
            <w:tcW w:w="6578" w:type="dxa"/>
            <w:shd w:val="clear" w:color="auto" w:fill="FBE2FB"/>
          </w:tcPr>
          <w:p w:rsidR="00D348B2" w:rsidRPr="00DB321A" w:rsidRDefault="00D348B2" w:rsidP="00DB321A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Всегочасовв</w:t>
            </w: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461" w:type="dxa"/>
            <w:shd w:val="clear" w:color="auto" w:fill="FBE2FB"/>
          </w:tcPr>
          <w:p w:rsidR="00D348B2" w:rsidRPr="00DB321A" w:rsidRDefault="00F42CF4" w:rsidP="00DB321A">
            <w:pPr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693</w:t>
            </w:r>
          </w:p>
        </w:tc>
        <w:tc>
          <w:tcPr>
            <w:tcW w:w="1276" w:type="dxa"/>
            <w:shd w:val="clear" w:color="auto" w:fill="FBE2FB"/>
          </w:tcPr>
          <w:p w:rsidR="00D348B2" w:rsidRPr="00DB321A" w:rsidRDefault="00D348B2" w:rsidP="00DB321A">
            <w:pPr>
              <w:spacing w:line="253" w:lineRule="exact"/>
              <w:ind w:left="105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782</w:t>
            </w:r>
          </w:p>
        </w:tc>
        <w:tc>
          <w:tcPr>
            <w:tcW w:w="1701" w:type="dxa"/>
            <w:shd w:val="clear" w:color="auto" w:fill="FBE2FB"/>
          </w:tcPr>
          <w:p w:rsidR="00D348B2" w:rsidRPr="00DB321A" w:rsidRDefault="00D348B2" w:rsidP="00DB321A">
            <w:pPr>
              <w:spacing w:line="253" w:lineRule="exact"/>
              <w:ind w:left="964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5"/>
                <w:sz w:val="24"/>
              </w:rPr>
              <w:t>782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shd w:val="clear" w:color="auto" w:fill="FBE2FB"/>
          </w:tcPr>
          <w:p w:rsidR="00D348B2" w:rsidRPr="00DB321A" w:rsidRDefault="00CD05ED" w:rsidP="00CD0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ED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FBE2FB"/>
          </w:tcPr>
          <w:p w:rsidR="00D348B2" w:rsidRPr="00DB321A" w:rsidRDefault="00D348B2" w:rsidP="00DB32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48B2" w:rsidRPr="00DB321A" w:rsidTr="00D348B2">
        <w:trPr>
          <w:trHeight w:val="302"/>
        </w:trPr>
        <w:tc>
          <w:tcPr>
            <w:tcW w:w="6578" w:type="dxa"/>
          </w:tcPr>
          <w:p w:rsidR="00D348B2" w:rsidRPr="00DB321A" w:rsidRDefault="00D348B2" w:rsidP="00DB321A">
            <w:pPr>
              <w:spacing w:line="273" w:lineRule="exact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коррекционно-развивающиезанятия</w:t>
            </w:r>
            <w:proofErr w:type="spellEnd"/>
          </w:p>
        </w:tc>
        <w:tc>
          <w:tcPr>
            <w:tcW w:w="1461" w:type="dxa"/>
          </w:tcPr>
          <w:p w:rsidR="00D348B2" w:rsidRPr="00DB321A" w:rsidRDefault="00D348B2" w:rsidP="00DB321A">
            <w:pPr>
              <w:spacing w:line="273" w:lineRule="exact"/>
              <w:ind w:right="8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D348B2" w:rsidRPr="00DB321A" w:rsidRDefault="00D348B2" w:rsidP="00DB321A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D348B2" w:rsidRPr="00DB321A" w:rsidRDefault="00D348B2" w:rsidP="00DB321A">
            <w:pPr>
              <w:spacing w:line="273" w:lineRule="exact"/>
              <w:ind w:right="7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348B2" w:rsidRPr="00DB321A" w:rsidRDefault="00F42CF4" w:rsidP="00F42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348B2" w:rsidRPr="00DB321A" w:rsidRDefault="00D348B2" w:rsidP="00DB32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48B2" w:rsidRPr="00DB321A" w:rsidTr="00D348B2">
        <w:trPr>
          <w:trHeight w:val="302"/>
        </w:trPr>
        <w:tc>
          <w:tcPr>
            <w:tcW w:w="6578" w:type="dxa"/>
          </w:tcPr>
          <w:p w:rsidR="00D348B2" w:rsidRPr="00DB321A" w:rsidRDefault="00D348B2" w:rsidP="00DB321A">
            <w:pPr>
              <w:spacing w:line="273" w:lineRule="exact"/>
              <w:ind w:left="2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sz w:val="24"/>
              </w:rPr>
              <w:t>направлениявнеурочной</w:t>
            </w:r>
            <w:r w:rsidRPr="00DB321A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461" w:type="dxa"/>
          </w:tcPr>
          <w:p w:rsidR="00D348B2" w:rsidRPr="00DB321A" w:rsidRDefault="00D348B2" w:rsidP="00DB321A">
            <w:pPr>
              <w:spacing w:line="273" w:lineRule="exact"/>
              <w:ind w:right="8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D348B2" w:rsidRPr="00DB321A" w:rsidRDefault="00D348B2" w:rsidP="00DB321A">
            <w:pPr>
              <w:spacing w:line="273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D348B2" w:rsidRPr="00DB321A" w:rsidRDefault="00D348B2" w:rsidP="00DB321A">
            <w:pPr>
              <w:spacing w:line="273" w:lineRule="exact"/>
              <w:ind w:right="77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348B2" w:rsidRPr="00DB321A" w:rsidRDefault="00F42CF4" w:rsidP="00F42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348B2" w:rsidRPr="00DB321A" w:rsidRDefault="00D348B2" w:rsidP="00DB32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48B2" w:rsidRPr="00DB321A" w:rsidTr="00D348B2">
        <w:trPr>
          <w:trHeight w:val="599"/>
        </w:trPr>
        <w:tc>
          <w:tcPr>
            <w:tcW w:w="6578" w:type="dxa"/>
          </w:tcPr>
          <w:p w:rsidR="00D348B2" w:rsidRPr="00DB321A" w:rsidRDefault="00D348B2" w:rsidP="00DB321A">
            <w:pPr>
              <w:spacing w:before="8" w:line="237" w:lineRule="auto"/>
              <w:ind w:left="21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Внеурочнаядеятельност</w:t>
            </w:r>
            <w:proofErr w:type="gramStart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ь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proofErr w:type="spellStart"/>
            <w:proofErr w:type="gramEnd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включаякоррекционно</w:t>
            </w:r>
            <w:proofErr w:type="spellEnd"/>
            <w:r w:rsidRPr="00DB321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 развивающую область):</w:t>
            </w:r>
          </w:p>
        </w:tc>
        <w:tc>
          <w:tcPr>
            <w:tcW w:w="1461" w:type="dxa"/>
          </w:tcPr>
          <w:p w:rsidR="00D348B2" w:rsidRPr="00DB321A" w:rsidRDefault="00D348B2" w:rsidP="00DB321A">
            <w:pPr>
              <w:spacing w:before="6"/>
              <w:ind w:right="82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276" w:type="dxa"/>
          </w:tcPr>
          <w:p w:rsidR="00D348B2" w:rsidRPr="00DB321A" w:rsidRDefault="00D348B2" w:rsidP="00DB321A">
            <w:pPr>
              <w:spacing w:before="6"/>
              <w:ind w:left="105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D348B2" w:rsidRPr="00DB321A" w:rsidRDefault="00D348B2" w:rsidP="00DB321A">
            <w:pPr>
              <w:spacing w:before="6"/>
              <w:ind w:right="71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321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D348B2" w:rsidRPr="00DB321A" w:rsidRDefault="00CD05ED" w:rsidP="00CD05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348B2" w:rsidRPr="00DB321A" w:rsidRDefault="00D348B2" w:rsidP="00DB321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321A" w:rsidRPr="00DB321A" w:rsidRDefault="00DB321A" w:rsidP="00DB32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0D62" w:rsidRDefault="009A0D62"/>
    <w:sectPr w:rsidR="009A0D6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25106"/>
    <w:rsid w:val="000454DE"/>
    <w:rsid w:val="00052FF9"/>
    <w:rsid w:val="00077BFF"/>
    <w:rsid w:val="000942FC"/>
    <w:rsid w:val="000A07A9"/>
    <w:rsid w:val="000C3476"/>
    <w:rsid w:val="000F4598"/>
    <w:rsid w:val="0010613A"/>
    <w:rsid w:val="00112D88"/>
    <w:rsid w:val="00117631"/>
    <w:rsid w:val="001440F4"/>
    <w:rsid w:val="0015448F"/>
    <w:rsid w:val="00175F2A"/>
    <w:rsid w:val="001A682B"/>
    <w:rsid w:val="001A68E1"/>
    <w:rsid w:val="001A75C4"/>
    <w:rsid w:val="001A779A"/>
    <w:rsid w:val="001B1213"/>
    <w:rsid w:val="001B4302"/>
    <w:rsid w:val="00217E91"/>
    <w:rsid w:val="00226645"/>
    <w:rsid w:val="00232384"/>
    <w:rsid w:val="00270402"/>
    <w:rsid w:val="002A12FF"/>
    <w:rsid w:val="002A5D25"/>
    <w:rsid w:val="002E245D"/>
    <w:rsid w:val="0030678A"/>
    <w:rsid w:val="0031079C"/>
    <w:rsid w:val="00344318"/>
    <w:rsid w:val="00364376"/>
    <w:rsid w:val="003746B2"/>
    <w:rsid w:val="00374FEA"/>
    <w:rsid w:val="003963BA"/>
    <w:rsid w:val="003A7E5F"/>
    <w:rsid w:val="003C7983"/>
    <w:rsid w:val="003D1245"/>
    <w:rsid w:val="003D1F14"/>
    <w:rsid w:val="003D6B1F"/>
    <w:rsid w:val="003E0864"/>
    <w:rsid w:val="003E617D"/>
    <w:rsid w:val="004002DE"/>
    <w:rsid w:val="00400BD8"/>
    <w:rsid w:val="004141D3"/>
    <w:rsid w:val="0041494E"/>
    <w:rsid w:val="004168CD"/>
    <w:rsid w:val="00434F49"/>
    <w:rsid w:val="0043527D"/>
    <w:rsid w:val="004457FE"/>
    <w:rsid w:val="00446614"/>
    <w:rsid w:val="00452E06"/>
    <w:rsid w:val="004652A1"/>
    <w:rsid w:val="00467EF7"/>
    <w:rsid w:val="00473B54"/>
    <w:rsid w:val="00480AB9"/>
    <w:rsid w:val="004A5E74"/>
    <w:rsid w:val="004B1542"/>
    <w:rsid w:val="004E028C"/>
    <w:rsid w:val="004E4A78"/>
    <w:rsid w:val="004F29B5"/>
    <w:rsid w:val="00502D31"/>
    <w:rsid w:val="00543B77"/>
    <w:rsid w:val="00547212"/>
    <w:rsid w:val="005536F4"/>
    <w:rsid w:val="00564E8B"/>
    <w:rsid w:val="005B15BC"/>
    <w:rsid w:val="005C74D4"/>
    <w:rsid w:val="00613F43"/>
    <w:rsid w:val="0061648B"/>
    <w:rsid w:val="00620C9A"/>
    <w:rsid w:val="006375DF"/>
    <w:rsid w:val="00641000"/>
    <w:rsid w:val="006422C3"/>
    <w:rsid w:val="006560B5"/>
    <w:rsid w:val="00665E27"/>
    <w:rsid w:val="00694054"/>
    <w:rsid w:val="006A6072"/>
    <w:rsid w:val="006B6902"/>
    <w:rsid w:val="006C21C9"/>
    <w:rsid w:val="006D6035"/>
    <w:rsid w:val="006E1004"/>
    <w:rsid w:val="007031A8"/>
    <w:rsid w:val="00726C01"/>
    <w:rsid w:val="00752EAB"/>
    <w:rsid w:val="00754707"/>
    <w:rsid w:val="00771952"/>
    <w:rsid w:val="00787163"/>
    <w:rsid w:val="007B5622"/>
    <w:rsid w:val="007C088A"/>
    <w:rsid w:val="007C4D43"/>
    <w:rsid w:val="007E2B77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5110F"/>
    <w:rsid w:val="00963708"/>
    <w:rsid w:val="009856AC"/>
    <w:rsid w:val="0099304C"/>
    <w:rsid w:val="00996DF6"/>
    <w:rsid w:val="009A0D62"/>
    <w:rsid w:val="009B229E"/>
    <w:rsid w:val="009B6A45"/>
    <w:rsid w:val="009E399F"/>
    <w:rsid w:val="009E575B"/>
    <w:rsid w:val="009F18D3"/>
    <w:rsid w:val="009F4C94"/>
    <w:rsid w:val="00A02910"/>
    <w:rsid w:val="00A139CB"/>
    <w:rsid w:val="00A227C0"/>
    <w:rsid w:val="00A25771"/>
    <w:rsid w:val="00A76A07"/>
    <w:rsid w:val="00A77598"/>
    <w:rsid w:val="00A96C90"/>
    <w:rsid w:val="00AB3E28"/>
    <w:rsid w:val="00AB6EA5"/>
    <w:rsid w:val="00AC7EB9"/>
    <w:rsid w:val="00AF55C5"/>
    <w:rsid w:val="00B078E7"/>
    <w:rsid w:val="00B07970"/>
    <w:rsid w:val="00B22584"/>
    <w:rsid w:val="00B47A20"/>
    <w:rsid w:val="00B47E19"/>
    <w:rsid w:val="00B54321"/>
    <w:rsid w:val="00B645AA"/>
    <w:rsid w:val="00B64ADE"/>
    <w:rsid w:val="00B81C13"/>
    <w:rsid w:val="00B8344A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4219"/>
    <w:rsid w:val="00CA5D63"/>
    <w:rsid w:val="00CB6C10"/>
    <w:rsid w:val="00CC6416"/>
    <w:rsid w:val="00CD05ED"/>
    <w:rsid w:val="00CF137B"/>
    <w:rsid w:val="00D0701D"/>
    <w:rsid w:val="00D07CCC"/>
    <w:rsid w:val="00D16267"/>
    <w:rsid w:val="00D213E7"/>
    <w:rsid w:val="00D339A5"/>
    <w:rsid w:val="00D348B2"/>
    <w:rsid w:val="00D52398"/>
    <w:rsid w:val="00D55896"/>
    <w:rsid w:val="00D8488E"/>
    <w:rsid w:val="00D96741"/>
    <w:rsid w:val="00DB1508"/>
    <w:rsid w:val="00DB321A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B34A4"/>
    <w:rsid w:val="00EE0C26"/>
    <w:rsid w:val="00EE2CE8"/>
    <w:rsid w:val="00F22BB1"/>
    <w:rsid w:val="00F23C59"/>
    <w:rsid w:val="00F35982"/>
    <w:rsid w:val="00F41C65"/>
    <w:rsid w:val="00F42CF4"/>
    <w:rsid w:val="00F60A00"/>
    <w:rsid w:val="00F70460"/>
    <w:rsid w:val="00F73DCA"/>
    <w:rsid w:val="00F75A7C"/>
    <w:rsid w:val="00F93659"/>
    <w:rsid w:val="00FB2281"/>
    <w:rsid w:val="00FC2435"/>
    <w:rsid w:val="00FD0369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AC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3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2026-02-23T12:42:00Z</dcterms:created>
  <dcterms:modified xsi:type="dcterms:W3CDTF">2026-02-23T12:42:00Z</dcterms:modified>
</cp:coreProperties>
</file>